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C26" w:rsidRPr="00AD07BE" w:rsidRDefault="00586C26" w:rsidP="00586C26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586C26" w:rsidRPr="00AD07BE" w:rsidRDefault="00586C26" w:rsidP="00586C26">
      <w:pPr>
        <w:spacing w:after="0"/>
        <w:ind w:left="708" w:firstLine="708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DECLARACION JURADA DE NOTIFICACION ELECTRONICA </w:t>
      </w:r>
    </w:p>
    <w:p w:rsidR="00586C26" w:rsidRPr="00AD07BE" w:rsidRDefault="00586C26" w:rsidP="00586C26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586C26" w:rsidRPr="00AD07BE" w:rsidRDefault="00586C26" w:rsidP="00586C2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6C26" w:rsidRPr="00AD07BE" w:rsidRDefault="00586C26" w:rsidP="00586C2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D07B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Lima, </w:t>
      </w:r>
    </w:p>
    <w:p w:rsidR="00586C26" w:rsidRPr="00AD07BE" w:rsidRDefault="00586C26" w:rsidP="00586C2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6C26" w:rsidRPr="00AD07BE" w:rsidRDefault="00586C26" w:rsidP="00586C26">
      <w:pPr>
        <w:spacing w:after="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D07BE">
        <w:rPr>
          <w:rFonts w:ascii="Arial" w:eastAsia="Times New Roman" w:hAnsi="Arial" w:cs="Arial"/>
          <w:sz w:val="20"/>
          <w:szCs w:val="20"/>
          <w:lang w:val="es-ES" w:eastAsia="es-ES"/>
        </w:rPr>
        <w:t>Señores</w:t>
      </w:r>
    </w:p>
    <w:p w:rsidR="00586C26" w:rsidRDefault="00586C26" w:rsidP="00586C26">
      <w:pPr>
        <w:suppressAutoHyphens/>
        <w:spacing w:after="0"/>
        <w:jc w:val="both"/>
        <w:rPr>
          <w:rFonts w:ascii="Arial" w:eastAsia="Times New Roman" w:hAnsi="Arial" w:cs="Arial"/>
          <w:b/>
          <w:spacing w:val="-3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pacing w:val="-3"/>
          <w:sz w:val="20"/>
          <w:szCs w:val="20"/>
          <w:lang w:val="es-ES" w:eastAsia="es-ES"/>
        </w:rPr>
        <w:t xml:space="preserve">   </w:t>
      </w:r>
    </w:p>
    <w:p w:rsidR="00586C26" w:rsidRDefault="00586C26" w:rsidP="00586C26">
      <w:pPr>
        <w:suppressAutoHyphens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val="es-ES" w:eastAsia="es-ES"/>
        </w:rPr>
      </w:pPr>
    </w:p>
    <w:p w:rsidR="00586C26" w:rsidRPr="00AD07BE" w:rsidRDefault="00586C26" w:rsidP="00586C26">
      <w:pPr>
        <w:suppressAutoHyphens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val="es-ES" w:eastAsia="es-ES"/>
        </w:rPr>
      </w:pPr>
    </w:p>
    <w:p w:rsidR="00586C26" w:rsidRPr="00AD07BE" w:rsidRDefault="00951958" w:rsidP="00586C26">
      <w:pPr>
        <w:suppressAutoHyphens/>
        <w:spacing w:after="0"/>
        <w:jc w:val="both"/>
        <w:rPr>
          <w:rFonts w:ascii="Arial" w:eastAsia="Times New Roman" w:hAnsi="Arial" w:cs="Arial"/>
          <w:spacing w:val="-3"/>
          <w:sz w:val="20"/>
          <w:szCs w:val="20"/>
          <w:lang w:val="es-ES_tradnl" w:eastAsia="es-ES"/>
        </w:rPr>
      </w:pPr>
      <w:r w:rsidRPr="00AD07BE">
        <w:rPr>
          <w:rFonts w:ascii="Arial" w:eastAsia="Times New Roman" w:hAnsi="Arial" w:cs="Arial"/>
          <w:spacing w:val="-3"/>
          <w:sz w:val="20"/>
          <w:szCs w:val="20"/>
          <w:u w:val="single"/>
          <w:lang w:val="es-ES_tradnl" w:eastAsia="es-ES"/>
        </w:rPr>
        <w:t>Presente</w:t>
      </w:r>
      <w:r w:rsidRPr="00AD07BE">
        <w:rPr>
          <w:rFonts w:ascii="Arial" w:eastAsia="Times New Roman" w:hAnsi="Arial" w:cs="Arial"/>
          <w:spacing w:val="-3"/>
          <w:sz w:val="20"/>
          <w:szCs w:val="20"/>
          <w:lang w:val="es-ES_tradnl" w:eastAsia="es-ES"/>
        </w:rPr>
        <w:t>. -</w:t>
      </w:r>
    </w:p>
    <w:p w:rsidR="00586C26" w:rsidRPr="00AD07BE" w:rsidRDefault="00586C26" w:rsidP="00586C2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6C26" w:rsidRPr="00AD07BE" w:rsidRDefault="00586C26" w:rsidP="00586C2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6C26" w:rsidRPr="005948D4" w:rsidRDefault="00586C26" w:rsidP="00586C26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948D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Asunto: Autorización para notificación de orden de servicio u otros actos conforme el TDR </w:t>
      </w:r>
    </w:p>
    <w:p w:rsidR="00586C26" w:rsidRPr="005948D4" w:rsidRDefault="00586C26" w:rsidP="00586C26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586C26" w:rsidRDefault="00586C26" w:rsidP="00586C2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D07BE">
        <w:rPr>
          <w:rFonts w:ascii="Arial" w:eastAsia="Times New Roman" w:hAnsi="Arial" w:cs="Arial"/>
          <w:sz w:val="20"/>
          <w:szCs w:val="20"/>
          <w:lang w:eastAsia="es-ES"/>
        </w:rPr>
        <w:t xml:space="preserve">Por medio de la presente, comunico a Usted que el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correo electrónico descrito se mantendrá activo 12x7 y se mantendrá activo, confirmando que con solo la comunicación se da por notificado el día de la remisión. </w:t>
      </w:r>
    </w:p>
    <w:p w:rsidR="00586C26" w:rsidRPr="00AD07BE" w:rsidRDefault="00586C26" w:rsidP="00586C2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3231"/>
        <w:gridCol w:w="1122"/>
        <w:gridCol w:w="2712"/>
      </w:tblGrid>
      <w:tr w:rsidR="00586C26" w:rsidRPr="00F91C50" w:rsidTr="00281F37">
        <w:trPr>
          <w:trHeight w:val="558"/>
        </w:trPr>
        <w:tc>
          <w:tcPr>
            <w:tcW w:w="1448" w:type="dxa"/>
            <w:shd w:val="clear" w:color="auto" w:fill="auto"/>
            <w:vAlign w:val="center"/>
          </w:tcPr>
          <w:p w:rsidR="00586C26" w:rsidRPr="00F91C50" w:rsidRDefault="00586C26" w:rsidP="00281F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1C50">
              <w:rPr>
                <w:rFonts w:ascii="Arial" w:hAnsi="Arial" w:cs="Arial"/>
                <w:sz w:val="20"/>
                <w:szCs w:val="20"/>
              </w:rPr>
              <w:t>Titular de la cuenta</w:t>
            </w:r>
            <w:r w:rsidRPr="00F91C5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338" w:type="dxa"/>
            <w:shd w:val="clear" w:color="auto" w:fill="auto"/>
          </w:tcPr>
          <w:p w:rsidR="00586C26" w:rsidRPr="00F91C50" w:rsidRDefault="00586C26" w:rsidP="00281F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6C26" w:rsidRPr="00F91C50" w:rsidRDefault="00586C26" w:rsidP="00281F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correo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586C26" w:rsidRPr="00F91C50" w:rsidRDefault="00586C26" w:rsidP="00281F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C26" w:rsidRPr="00F91C50" w:rsidTr="00281F37">
        <w:trPr>
          <w:trHeight w:val="267"/>
        </w:trPr>
        <w:tc>
          <w:tcPr>
            <w:tcW w:w="8720" w:type="dxa"/>
            <w:gridSpan w:val="4"/>
            <w:shd w:val="clear" w:color="auto" w:fill="auto"/>
          </w:tcPr>
          <w:p w:rsidR="00586C26" w:rsidRPr="00F91C50" w:rsidRDefault="00586C26" w:rsidP="00281F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1C50">
              <w:rPr>
                <w:rFonts w:ascii="Arial" w:hAnsi="Arial" w:cs="Arial"/>
                <w:sz w:val="20"/>
                <w:szCs w:val="20"/>
              </w:rPr>
              <w:t>NOTA: La omisión de alguno de los datos solicitados considera no válida la cotización.</w:t>
            </w:r>
          </w:p>
        </w:tc>
      </w:tr>
    </w:tbl>
    <w:p w:rsidR="00586C26" w:rsidRPr="00AD07BE" w:rsidRDefault="00586C26" w:rsidP="00586C2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6C26" w:rsidRDefault="00586C26" w:rsidP="00586C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86C26" w:rsidRDefault="00586C26" w:rsidP="00586C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86C26" w:rsidRPr="00AD07BE" w:rsidRDefault="00586C26" w:rsidP="00586C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D07BE">
        <w:rPr>
          <w:rFonts w:ascii="Arial" w:eastAsia="Times New Roman" w:hAnsi="Arial" w:cs="Arial"/>
          <w:sz w:val="20"/>
          <w:szCs w:val="20"/>
          <w:lang w:eastAsia="es-ES"/>
        </w:rPr>
        <w:t>Atentamente,</w:t>
      </w:r>
    </w:p>
    <w:p w:rsidR="00586C26" w:rsidRPr="00AD07BE" w:rsidRDefault="00586C26" w:rsidP="00586C2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6C26" w:rsidRPr="00AD07BE" w:rsidRDefault="00586C26" w:rsidP="00586C2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6C26" w:rsidRPr="00AD07BE" w:rsidRDefault="00586C26" w:rsidP="00586C2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6C26" w:rsidRPr="00AD07BE" w:rsidRDefault="00586C26" w:rsidP="00586C2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6C26" w:rsidRPr="00AD07BE" w:rsidRDefault="00586C26" w:rsidP="00586C26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86C26" w:rsidRPr="00AD07BE" w:rsidRDefault="00586C26" w:rsidP="00586C26">
      <w:pPr>
        <w:tabs>
          <w:tab w:val="left" w:pos="6936"/>
        </w:tabs>
        <w:spacing w:after="0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AD07BE">
        <w:rPr>
          <w:rFonts w:ascii="Arial" w:eastAsia="Times New Roman" w:hAnsi="Arial" w:cs="Arial"/>
          <w:sz w:val="20"/>
          <w:szCs w:val="20"/>
          <w:lang w:val="es-ES" w:eastAsia="es-ES"/>
        </w:rPr>
        <w:t>____________________________________________________</w:t>
      </w:r>
      <w:r w:rsidRPr="00AD07BE">
        <w:rPr>
          <w:rFonts w:ascii="Arial" w:eastAsia="Times New Roman" w:hAnsi="Arial" w:cs="Arial"/>
          <w:sz w:val="20"/>
          <w:szCs w:val="20"/>
          <w:lang w:val="es-ES" w:eastAsia="es-ES"/>
        </w:rPr>
        <w:tab/>
      </w:r>
    </w:p>
    <w:p w:rsidR="00586C26" w:rsidRPr="00AD07BE" w:rsidRDefault="00586C26" w:rsidP="00586C26">
      <w:pPr>
        <w:spacing w:after="0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AD07BE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NOMBRE DE LA PERSONA NATURAL O REPRESENTANTE LEGAL </w:t>
      </w:r>
    </w:p>
    <w:p w:rsidR="00586C26" w:rsidRPr="00AD07BE" w:rsidRDefault="00586C26" w:rsidP="00586C26">
      <w:pPr>
        <w:widowControl w:val="0"/>
        <w:spacing w:after="0"/>
        <w:ind w:right="-1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AD07BE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RUC N° </w:t>
      </w:r>
    </w:p>
    <w:p w:rsidR="00586C26" w:rsidRDefault="00586C26"/>
    <w:sectPr w:rsidR="00586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6475" w:rsidRDefault="009F6475" w:rsidP="00586C26">
      <w:pPr>
        <w:spacing w:after="0" w:line="240" w:lineRule="auto"/>
      </w:pPr>
      <w:r>
        <w:separator/>
      </w:r>
    </w:p>
  </w:endnote>
  <w:endnote w:type="continuationSeparator" w:id="0">
    <w:p w:rsidR="009F6475" w:rsidRDefault="009F6475" w:rsidP="0058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6475" w:rsidRDefault="009F6475" w:rsidP="00586C26">
      <w:pPr>
        <w:spacing w:after="0" w:line="240" w:lineRule="auto"/>
      </w:pPr>
      <w:r>
        <w:separator/>
      </w:r>
    </w:p>
  </w:footnote>
  <w:footnote w:type="continuationSeparator" w:id="0">
    <w:p w:rsidR="009F6475" w:rsidRDefault="009F6475" w:rsidP="00586C26">
      <w:pPr>
        <w:spacing w:after="0" w:line="240" w:lineRule="auto"/>
      </w:pPr>
      <w:r>
        <w:continuationSeparator/>
      </w:r>
    </w:p>
  </w:footnote>
  <w:footnote w:id="1">
    <w:p w:rsidR="00586C26" w:rsidRPr="00EE52FF" w:rsidRDefault="00586C26" w:rsidP="00586C26">
      <w:pPr>
        <w:pStyle w:val="Textonotapie"/>
        <w:rPr>
          <w:rFonts w:ascii="Arial" w:hAnsi="Arial" w:cs="Arial"/>
        </w:rPr>
      </w:pPr>
      <w:r w:rsidRPr="00E844FC">
        <w:rPr>
          <w:rStyle w:val="Refdenotaalpie"/>
          <w:rFonts w:ascii="Arial" w:hAnsi="Arial" w:cs="Arial"/>
          <w:sz w:val="16"/>
          <w:szCs w:val="16"/>
        </w:rPr>
        <w:footnoteRef/>
      </w:r>
      <w:r w:rsidRPr="00E844FC">
        <w:rPr>
          <w:rFonts w:ascii="Arial" w:hAnsi="Arial" w:cs="Arial"/>
          <w:sz w:val="16"/>
          <w:szCs w:val="16"/>
        </w:rPr>
        <w:t xml:space="preserve"> Deberá consignar la razón social (persona jurídica) o el nombre del titular (persona natural).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26"/>
    <w:rsid w:val="00586C26"/>
    <w:rsid w:val="007F2F82"/>
    <w:rsid w:val="00951958"/>
    <w:rsid w:val="009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92F5FF-F8C7-40B9-8771-E97D614D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C26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86C2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6C26"/>
    <w:rPr>
      <w:rFonts w:ascii="Calibri" w:eastAsia="Calibri" w:hAnsi="Calibri" w:cs="Times New Roman"/>
      <w:sz w:val="20"/>
      <w:szCs w:val="20"/>
      <w:lang w:val="es-MX"/>
    </w:rPr>
  </w:style>
  <w:style w:type="character" w:styleId="Refdenotaalpie">
    <w:name w:val="footnote reference"/>
    <w:uiPriority w:val="99"/>
    <w:semiHidden/>
    <w:unhideWhenUsed/>
    <w:rsid w:val="00586C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Edith Estrada Mendoza</dc:creator>
  <cp:keywords/>
  <dc:description/>
  <cp:lastModifiedBy>Contrataciones 04</cp:lastModifiedBy>
  <cp:revision>3</cp:revision>
  <dcterms:created xsi:type="dcterms:W3CDTF">2023-01-12T02:06:00Z</dcterms:created>
  <dcterms:modified xsi:type="dcterms:W3CDTF">2023-01-12T17:58:00Z</dcterms:modified>
</cp:coreProperties>
</file>