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B5CA9" w14:textId="2F774125" w:rsidR="00AF3867" w:rsidRDefault="00AF3867" w:rsidP="00AF3867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Anexo N° 4</w:t>
      </w:r>
    </w:p>
    <w:p w14:paraId="778936AC" w14:textId="3B621424" w:rsidR="00A13AE8" w:rsidRPr="00405FA3" w:rsidRDefault="00A13AE8" w:rsidP="00A13AE8">
      <w:pPr>
        <w:ind w:left="142" w:right="-285"/>
        <w:jc w:val="center"/>
        <w:rPr>
          <w:rFonts w:ascii="Century Gothic" w:hAnsi="Century Gothic"/>
          <w:b/>
          <w:sz w:val="19"/>
          <w:szCs w:val="19"/>
        </w:rPr>
      </w:pPr>
      <w:r w:rsidRPr="00405FA3">
        <w:rPr>
          <w:rFonts w:ascii="Century Gothic" w:hAnsi="Century Gothic"/>
          <w:b/>
          <w:spacing w:val="-2"/>
          <w:sz w:val="19"/>
          <w:szCs w:val="19"/>
        </w:rPr>
        <w:t>CONCURSO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INTERNO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DE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M</w:t>
      </w:r>
      <w:r>
        <w:rPr>
          <w:rFonts w:ascii="Century Gothic" w:hAnsi="Century Gothic"/>
          <w:b/>
          <w:spacing w:val="-2"/>
          <w:sz w:val="19"/>
          <w:szCs w:val="19"/>
        </w:rPr>
        <w:t>É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RITOS</w:t>
      </w:r>
      <w:r w:rsidRPr="00405FA3">
        <w:rPr>
          <w:rFonts w:ascii="Century Gothic" w:hAnsi="Century Gothic"/>
          <w:b/>
          <w:spacing w:val="-8"/>
          <w:sz w:val="19"/>
          <w:szCs w:val="19"/>
        </w:rPr>
        <w:t xml:space="preserve"> PARA PROMOCIÓN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N°0</w:t>
      </w:r>
      <w:r>
        <w:rPr>
          <w:rFonts w:ascii="Century Gothic" w:hAnsi="Century Gothic"/>
          <w:b/>
          <w:spacing w:val="-2"/>
          <w:sz w:val="19"/>
          <w:szCs w:val="19"/>
        </w:rPr>
        <w:t>0</w:t>
      </w:r>
      <w:r w:rsidR="0070250D">
        <w:rPr>
          <w:rFonts w:ascii="Century Gothic" w:hAnsi="Century Gothic"/>
          <w:b/>
          <w:spacing w:val="-2"/>
          <w:sz w:val="19"/>
          <w:szCs w:val="19"/>
        </w:rPr>
        <w:t>9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-202</w:t>
      </w:r>
      <w:r>
        <w:rPr>
          <w:rFonts w:ascii="Century Gothic" w:hAnsi="Century Gothic"/>
          <w:b/>
          <w:spacing w:val="-2"/>
          <w:sz w:val="19"/>
          <w:szCs w:val="19"/>
        </w:rPr>
        <w:t>4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-ZRXIII</w:t>
      </w:r>
      <w:r w:rsidRPr="00405FA3">
        <w:rPr>
          <w:rFonts w:ascii="Century Gothic" w:hAnsi="Century Gothic"/>
          <w:b/>
          <w:spacing w:val="-11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1"/>
          <w:sz w:val="19"/>
          <w:szCs w:val="19"/>
        </w:rPr>
        <w:t>–</w:t>
      </w:r>
      <w:r w:rsidRPr="00405FA3">
        <w:rPr>
          <w:rFonts w:ascii="Century Gothic" w:hAnsi="Century Gothic"/>
          <w:b/>
          <w:spacing w:val="-13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1"/>
          <w:sz w:val="19"/>
          <w:szCs w:val="19"/>
        </w:rPr>
        <w:t>SEDE</w:t>
      </w:r>
      <w:r w:rsidRPr="00405FA3">
        <w:rPr>
          <w:rFonts w:ascii="Century Gothic" w:hAnsi="Century Gothic"/>
          <w:b/>
          <w:spacing w:val="-9"/>
          <w:sz w:val="19"/>
          <w:szCs w:val="19"/>
        </w:rPr>
        <w:t xml:space="preserve"> TACNA</w:t>
      </w:r>
    </w:p>
    <w:p w14:paraId="0D0AEF41" w14:textId="77777777" w:rsidR="00A13AE8" w:rsidRPr="00C004E8" w:rsidRDefault="00A13AE8" w:rsidP="00AF3867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</w:p>
    <w:p w14:paraId="7D9E87B2" w14:textId="77777777" w:rsidR="00AF3867" w:rsidRPr="00C004E8" w:rsidRDefault="00AF3867" w:rsidP="00AF3867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FORMATO DE FICHA DE POSTULANTE</w:t>
      </w:r>
    </w:p>
    <w:p w14:paraId="45C8C2BB" w14:textId="77777777" w:rsidR="00AF3867" w:rsidRPr="00C004E8" w:rsidRDefault="00AF3867" w:rsidP="00AF3867">
      <w:pPr>
        <w:spacing w:before="120" w:after="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(se debe firmar y </w:t>
      </w:r>
      <w:proofErr w:type="spellStart"/>
      <w:r w:rsidRPr="00C004E8">
        <w:rPr>
          <w:rFonts w:ascii="Arial" w:hAnsi="Arial" w:cs="Arial"/>
          <w:b/>
          <w:color w:val="000000"/>
        </w:rPr>
        <w:t>folear</w:t>
      </w:r>
      <w:proofErr w:type="spellEnd"/>
      <w:r w:rsidRPr="00C004E8">
        <w:rPr>
          <w:rFonts w:ascii="Arial" w:hAnsi="Arial" w:cs="Arial"/>
          <w:b/>
          <w:color w:val="000000"/>
        </w:rPr>
        <w:t xml:space="preserve">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392"/>
        <w:gridCol w:w="2395"/>
        <w:gridCol w:w="852"/>
      </w:tblGrid>
      <w:tr w:rsidR="00AF3867" w:rsidRPr="00C004E8" w14:paraId="4AAFCA53" w14:textId="77777777" w:rsidTr="004F2B0B">
        <w:trPr>
          <w:trHeight w:val="462"/>
          <w:jc w:val="center"/>
        </w:trPr>
        <w:tc>
          <w:tcPr>
            <w:tcW w:w="9958" w:type="dxa"/>
            <w:gridSpan w:val="9"/>
            <w:shd w:val="clear" w:color="auto" w:fill="006699"/>
            <w:vAlign w:val="center"/>
            <w:hideMark/>
          </w:tcPr>
          <w:p w14:paraId="41E35E91" w14:textId="77777777" w:rsidR="00AF3867" w:rsidRPr="00C004E8" w:rsidRDefault="00AF3867" w:rsidP="004F2B0B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color w:val="000000"/>
              </w:rPr>
            </w:pPr>
            <w:r w:rsidRPr="00C004E8">
              <w:rPr>
                <w:rFonts w:ascii="Arial" w:hAnsi="Arial" w:cs="Arial"/>
                <w:b/>
                <w:color w:val="000000"/>
              </w:rPr>
              <w:t>FORMATO DE FICHA DE POSTULANTE</w:t>
            </w:r>
          </w:p>
        </w:tc>
      </w:tr>
      <w:tr w:rsidR="00AF3867" w:rsidRPr="00C004E8" w14:paraId="5706B971" w14:textId="77777777" w:rsidTr="004F2B0B">
        <w:trPr>
          <w:trHeight w:val="351"/>
          <w:jc w:val="center"/>
        </w:trPr>
        <w:tc>
          <w:tcPr>
            <w:tcW w:w="9958" w:type="dxa"/>
            <w:gridSpan w:val="9"/>
            <w:shd w:val="clear" w:color="auto" w:fill="9CC2E5"/>
            <w:vAlign w:val="center"/>
            <w:hideMark/>
          </w:tcPr>
          <w:p w14:paraId="54F1B05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PERSONALES:</w:t>
            </w:r>
          </w:p>
        </w:tc>
      </w:tr>
      <w:tr w:rsidR="00AF3867" w:rsidRPr="00C004E8" w14:paraId="36E83353" w14:textId="77777777" w:rsidTr="004F2B0B">
        <w:trPr>
          <w:trHeight w:val="351"/>
          <w:jc w:val="center"/>
        </w:trPr>
        <w:tc>
          <w:tcPr>
            <w:tcW w:w="9958" w:type="dxa"/>
            <w:gridSpan w:val="9"/>
            <w:shd w:val="clear" w:color="auto" w:fill="FFFFFF"/>
            <w:vAlign w:val="center"/>
          </w:tcPr>
          <w:p w14:paraId="38051AF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SEDE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A LA QUE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PERTENECE LA PLAZA:</w:t>
            </w:r>
          </w:p>
        </w:tc>
      </w:tr>
      <w:tr w:rsidR="00AF3867" w:rsidRPr="00C004E8" w14:paraId="55804F97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0505B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4735DFB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4"/>
            <w:shd w:val="clear" w:color="auto" w:fill="auto"/>
            <w:vAlign w:val="center"/>
          </w:tcPr>
          <w:p w14:paraId="78D4BD0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1463D8C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851F64A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</w:tcPr>
          <w:p w14:paraId="367A3304" w14:textId="77777777" w:rsidR="00AF3867" w:rsidRPr="00C004E8" w:rsidRDefault="00AF3867" w:rsidP="004F2B0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DONDE LABORA:</w:t>
            </w:r>
          </w:p>
          <w:p w14:paraId="0903EE28" w14:textId="77777777" w:rsidR="00AF3867" w:rsidRPr="00C004E8" w:rsidRDefault="00AF3867" w:rsidP="004F2B0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120" w:type="dxa"/>
            <w:gridSpan w:val="4"/>
            <w:shd w:val="clear" w:color="auto" w:fill="auto"/>
            <w:vAlign w:val="center"/>
          </w:tcPr>
          <w:p w14:paraId="76D435D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QUE OCUPA:</w:t>
            </w:r>
            <w:bookmarkStart w:id="0" w:name="_GoBack"/>
            <w:bookmarkEnd w:id="0"/>
          </w:p>
          <w:p w14:paraId="46236E7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5B520C0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5B62690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6963D37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8226E6F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00B6446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6B6A4D4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A9C8EDD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</w:tcPr>
          <w:p w14:paraId="0BF38A2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DNI. Nº:</w:t>
            </w:r>
          </w:p>
          <w:p w14:paraId="19075D8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F32005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7321874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68509F1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8845017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45205FA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0602124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E80E5D7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27014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76F9215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FBDA651" w14:textId="77777777" w:rsidTr="004F2B0B">
        <w:trPr>
          <w:trHeight w:val="307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41FE3DD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5197986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AF3867" w:rsidRPr="00C004E8" w14:paraId="125F1F2E" w14:textId="77777777" w:rsidTr="004F2B0B">
        <w:trPr>
          <w:trHeight w:val="427"/>
          <w:jc w:val="center"/>
        </w:trPr>
        <w:tc>
          <w:tcPr>
            <w:tcW w:w="9958" w:type="dxa"/>
            <w:gridSpan w:val="9"/>
            <w:shd w:val="clear" w:color="auto" w:fill="auto"/>
            <w:noWrap/>
          </w:tcPr>
          <w:p w14:paraId="69A24C8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AF3867" w:rsidRPr="00C004E8" w14:paraId="22432761" w14:textId="77777777" w:rsidTr="004F2B0B">
        <w:trPr>
          <w:trHeight w:val="405"/>
          <w:jc w:val="center"/>
        </w:trPr>
        <w:tc>
          <w:tcPr>
            <w:tcW w:w="9958" w:type="dxa"/>
            <w:gridSpan w:val="9"/>
            <w:shd w:val="clear" w:color="auto" w:fill="auto"/>
            <w:noWrap/>
          </w:tcPr>
          <w:p w14:paraId="663BE167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CARNET</w:t>
            </w:r>
            <w:r w:rsidRPr="00C004E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FUERZAS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AF3867" w:rsidRPr="00C004E8" w14:paraId="12E4045F" w14:textId="77777777" w:rsidTr="004F2B0B">
        <w:trPr>
          <w:trHeight w:val="425"/>
          <w:jc w:val="center"/>
        </w:trPr>
        <w:tc>
          <w:tcPr>
            <w:tcW w:w="9958" w:type="dxa"/>
            <w:gridSpan w:val="9"/>
            <w:shd w:val="clear" w:color="auto" w:fill="auto"/>
            <w:noWrap/>
          </w:tcPr>
          <w:p w14:paraId="054A6A7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DEPORTISTA</w:t>
            </w:r>
            <w:r w:rsidRPr="00C004E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Detalle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AF3867" w:rsidRPr="00C004E8" w14:paraId="46649D09" w14:textId="77777777" w:rsidTr="004F2B0B">
        <w:trPr>
          <w:trHeight w:val="984"/>
          <w:jc w:val="center"/>
        </w:trPr>
        <w:tc>
          <w:tcPr>
            <w:tcW w:w="9958" w:type="dxa"/>
            <w:gridSpan w:val="9"/>
            <w:shd w:val="clear" w:color="auto" w:fill="auto"/>
            <w:vAlign w:val="center"/>
            <w:hideMark/>
          </w:tcPr>
          <w:p w14:paraId="5088648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1B84D1A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llenado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postulante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516CBCC1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información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consignada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tiene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carácter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Declaración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539208F6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datos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registrados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estar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acreditados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documentación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246E9ED5" w14:textId="77777777" w:rsidR="00AF3867" w:rsidRPr="00737E60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2D02693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aspectos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comprendida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 de Evaluación Curricular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 sección del Concurso en 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institucional).</w:t>
            </w:r>
          </w:p>
        </w:tc>
      </w:tr>
      <w:tr w:rsidR="00605687" w:rsidRPr="00C004E8" w14:paraId="68ABF2F4" w14:textId="77777777" w:rsidTr="00605687">
        <w:trPr>
          <w:trHeight w:val="437"/>
          <w:jc w:val="center"/>
        </w:trPr>
        <w:tc>
          <w:tcPr>
            <w:tcW w:w="9958" w:type="dxa"/>
            <w:gridSpan w:val="9"/>
            <w:shd w:val="clear" w:color="auto" w:fill="auto"/>
            <w:vAlign w:val="center"/>
          </w:tcPr>
          <w:p w14:paraId="4F0AB419" w14:textId="7D736EA7" w:rsidR="00605687" w:rsidRPr="00C004E8" w:rsidRDefault="0060568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FORMACION ACADEMICA</w:t>
            </w:r>
          </w:p>
        </w:tc>
      </w:tr>
      <w:tr w:rsidR="00AF3867" w:rsidRPr="00C004E8" w14:paraId="15B6F68B" w14:textId="77777777" w:rsidTr="004F2B0B">
        <w:trPr>
          <w:trHeight w:val="529"/>
          <w:jc w:val="center"/>
        </w:trPr>
        <w:tc>
          <w:tcPr>
            <w:tcW w:w="9958" w:type="dxa"/>
            <w:gridSpan w:val="9"/>
            <w:shd w:val="clear" w:color="auto" w:fill="2E74B5"/>
            <w:vAlign w:val="center"/>
          </w:tcPr>
          <w:p w14:paraId="1CE92EA0" w14:textId="2BA83A44" w:rsidR="00AF3867" w:rsidRPr="00605687" w:rsidRDefault="00AF3867" w:rsidP="0060568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GRADOS, TÍTULOS Y ESTUDIOS ACADÉMICOS</w:t>
            </w:r>
          </w:p>
          <w:p w14:paraId="38AE672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De acuerdo a los requisitos señalados</w:t>
            </w:r>
            <w:r w:rsidRPr="00605687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AF3867" w:rsidRPr="00C004E8" w14:paraId="65A2D29C" w14:textId="77777777" w:rsidTr="004F2B0B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271CE3A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A56372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788E1FC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F658B2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7599299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52" w:type="dxa"/>
            <w:vAlign w:val="center"/>
          </w:tcPr>
          <w:p w14:paraId="0FDE7E6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AF3867" w:rsidRPr="00C004E8" w14:paraId="6B5636C8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2768B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8C63BC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7EF1F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B850C3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A32127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DFC18F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B29074D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58097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13986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66F8C6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0F059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F9358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2BF97A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B34C4" w:rsidRPr="00C004E8" w14:paraId="366227A8" w14:textId="77777777" w:rsidTr="00A722BA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200A12EE" w14:textId="14963FFF" w:rsidR="00CB34C4" w:rsidRPr="00CB34C4" w:rsidRDefault="00CB34C4" w:rsidP="00CB34C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34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COLEGIATURA</w:t>
            </w:r>
          </w:p>
        </w:tc>
        <w:tc>
          <w:tcPr>
            <w:tcW w:w="5242" w:type="dxa"/>
            <w:gridSpan w:val="6"/>
            <w:shd w:val="clear" w:color="auto" w:fill="auto"/>
            <w:vAlign w:val="center"/>
          </w:tcPr>
          <w:p w14:paraId="7256D149" w14:textId="5F57CF47" w:rsidR="00CB34C4" w:rsidRPr="00C004E8" w:rsidRDefault="00CB34C4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C93396" wp14:editId="3B5C779A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-12700</wp:posOffset>
                      </wp:positionV>
                      <wp:extent cx="381000" cy="22860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00BE27" w14:textId="77777777" w:rsidR="00CB34C4" w:rsidRDefault="00CB34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CC933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48.95pt;margin-top:-1pt;width:3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z9NgIAAHs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" fillcolor="white [3201]" strokeweight=".5pt">
                      <v:textbox>
                        <w:txbxContent>
                          <w:p w14:paraId="4B00BE27" w14:textId="77777777" w:rsidR="00CB34C4" w:rsidRDefault="00CB34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SI</w:t>
            </w:r>
            <w:r w:rsidRPr="00405FA3">
              <w:rPr>
                <w:rFonts w:ascii="Century Gothic" w:hAnsi="Century Gothic"/>
                <w:sz w:val="19"/>
                <w:szCs w:val="19"/>
              </w:rPr>
              <w:t xml:space="preserve"> 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14:paraId="4A799BFD" w14:textId="7F7102BA" w:rsidR="00CB34C4" w:rsidRPr="00C004E8" w:rsidRDefault="00CB34C4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B09E7D" wp14:editId="06D8C19E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9525</wp:posOffset>
                      </wp:positionV>
                      <wp:extent cx="428625" cy="26670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8AB01D" w14:textId="77777777" w:rsidR="00CB34C4" w:rsidRDefault="00CB34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9B09E7D" id="Cuadro de texto 2" o:spid="_x0000_s1027" type="#_x0000_t202" style="position:absolute;left:0;text-align:left;margin-left:48.75pt;margin-top:.75pt;width:33.7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1SOAIAAIIEAAAOAAAAZHJzL2Uyb0RvYy54bWysVE1v2zAMvQ/YfxB0X+x4Sdo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" fillcolor="white [3201]" strokeweight=".5pt">
                      <v:textbox>
                        <w:txbxContent>
                          <w:p w14:paraId="038AB01D" w14:textId="77777777" w:rsidR="00CB34C4" w:rsidRDefault="00CB34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CB34C4" w:rsidRPr="00C004E8" w14:paraId="501552AE" w14:textId="77777777" w:rsidTr="00C924D9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D29BB2B" w14:textId="12B63AF9" w:rsidR="00CB34C4" w:rsidRPr="00CB34C4" w:rsidRDefault="00CB34C4" w:rsidP="00CB34C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34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lastRenderedPageBreak/>
              <w:t>HABILITACION</w:t>
            </w:r>
          </w:p>
        </w:tc>
        <w:tc>
          <w:tcPr>
            <w:tcW w:w="8489" w:type="dxa"/>
            <w:gridSpan w:val="8"/>
            <w:shd w:val="clear" w:color="auto" w:fill="auto"/>
            <w:vAlign w:val="center"/>
          </w:tcPr>
          <w:p w14:paraId="15B15BA4" w14:textId="634630CD" w:rsidR="00CB34C4" w:rsidRPr="00C004E8" w:rsidRDefault="00CB34C4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Registro</w:t>
            </w:r>
          </w:p>
        </w:tc>
      </w:tr>
      <w:tr w:rsidR="00AF3867" w:rsidRPr="00C004E8" w14:paraId="01DD4C94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E981D5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5CAA6D1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112901E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D3B956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1DF3BA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C0048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CB1E3D3" w14:textId="77777777" w:rsidTr="004F2B0B">
        <w:trPr>
          <w:trHeight w:val="382"/>
          <w:jc w:val="center"/>
        </w:trPr>
        <w:tc>
          <w:tcPr>
            <w:tcW w:w="9958" w:type="dxa"/>
            <w:gridSpan w:val="9"/>
            <w:shd w:val="clear" w:color="auto" w:fill="2E74B5"/>
            <w:vAlign w:val="center"/>
            <w:hideMark/>
          </w:tcPr>
          <w:p w14:paraId="21CF6AA9" w14:textId="0E065030" w:rsidR="00AF3867" w:rsidRPr="00605687" w:rsidRDefault="00AF3867" w:rsidP="0060568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CAPACITACIÓN</w:t>
            </w:r>
          </w:p>
          <w:p w14:paraId="2D3BA546" w14:textId="77777777" w:rsidR="00AF3867" w:rsidRPr="00605687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>De acuerdo a los requisitos señalados</w:t>
            </w:r>
          </w:p>
          <w:p w14:paraId="64402AA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A03CCDB" w14:textId="77777777" w:rsidTr="004F2B0B">
        <w:trPr>
          <w:trHeight w:val="506"/>
          <w:jc w:val="center"/>
        </w:trPr>
        <w:tc>
          <w:tcPr>
            <w:tcW w:w="9958" w:type="dxa"/>
            <w:gridSpan w:val="9"/>
            <w:shd w:val="clear" w:color="auto" w:fill="9CC2E5"/>
            <w:vAlign w:val="center"/>
            <w:hideMark/>
          </w:tcPr>
          <w:p w14:paraId="1F7DD93D" w14:textId="5555EB4F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1.Cursos de Especialización, Postgrado, Diplomados (mínimo 90 horas y 80 horas de entes rectores) </w:t>
            </w:r>
            <w:r w:rsidR="00D537DB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Requisito Obligatorio)</w:t>
            </w:r>
          </w:p>
        </w:tc>
      </w:tr>
      <w:tr w:rsidR="00AF3867" w:rsidRPr="00C004E8" w14:paraId="23FD1695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ED6C34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500E4CD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  <w:hideMark/>
          </w:tcPr>
          <w:p w14:paraId="4FA6A9F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47D39571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B18DDA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6E2D9EA5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F5818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1B8DC0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  <w:hideMark/>
          </w:tcPr>
          <w:p w14:paraId="1BDCDCB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030B535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  <w:vAlign w:val="center"/>
          </w:tcPr>
          <w:p w14:paraId="6488C65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101474E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72C02C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E732F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4400D5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F115EB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86BF77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8E2BC55" w14:textId="77777777" w:rsidTr="004F2B0B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919423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90E31B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3096FF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BE2CA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731B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2AD32E1" w14:textId="77777777" w:rsidTr="004F2B0B">
        <w:trPr>
          <w:trHeight w:val="506"/>
          <w:jc w:val="center"/>
        </w:trPr>
        <w:tc>
          <w:tcPr>
            <w:tcW w:w="9958" w:type="dxa"/>
            <w:gridSpan w:val="9"/>
            <w:shd w:val="clear" w:color="auto" w:fill="9CC2E5"/>
            <w:vAlign w:val="center"/>
            <w:hideMark/>
          </w:tcPr>
          <w:p w14:paraId="574F278D" w14:textId="4DA77646" w:rsidR="00AF3867" w:rsidRPr="00C004E8" w:rsidRDefault="00AF3867" w:rsidP="00D537D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2.Cursos </w:t>
            </w:r>
            <w:r w:rsidR="00D537DB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Requisito Obligatorio, el cual tiene un mínimo de horas establecidos en los requisitos mínimos establecidos en el numeral 9 de las bases del concurso)</w:t>
            </w:r>
          </w:p>
        </w:tc>
      </w:tr>
      <w:tr w:rsidR="00AF3867" w:rsidRPr="00C004E8" w14:paraId="6AD51A38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9858F5F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3D9FAB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  <w:hideMark/>
          </w:tcPr>
          <w:p w14:paraId="4C750C96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4170ADDC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ACAA2D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E599ED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C5BBE9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6AAB3F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4DC7DFA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07DBF5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C5FE51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267D44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44ECD6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E2A93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126F40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50FD649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40822A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CDB2890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AA08BA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C1B038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036314C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0B21F69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0FE74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tbl>
      <w:tblPr>
        <w:tblStyle w:val="TableNormal"/>
        <w:tblW w:w="996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4538"/>
        <w:gridCol w:w="2396"/>
        <w:gridCol w:w="853"/>
      </w:tblGrid>
      <w:tr w:rsidR="00605687" w14:paraId="324C5C06" w14:textId="77777777" w:rsidTr="00605687">
        <w:trPr>
          <w:trHeight w:val="506"/>
        </w:trPr>
        <w:tc>
          <w:tcPr>
            <w:tcW w:w="9964" w:type="dxa"/>
            <w:gridSpan w:val="4"/>
            <w:shd w:val="clear" w:color="auto" w:fill="9CC2E4"/>
          </w:tcPr>
          <w:p w14:paraId="22124777" w14:textId="77777777" w:rsidR="00605687" w:rsidRDefault="00605687" w:rsidP="005C39E6">
            <w:pPr>
              <w:pStyle w:val="TableParagraph"/>
              <w:spacing w:before="15" w:line="242" w:lineRule="auto"/>
              <w:ind w:left="71" w:right="5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3. Eventos Académicos </w:t>
            </w:r>
            <w:r>
              <w:rPr>
                <w:sz w:val="20"/>
              </w:rPr>
              <w:t>(Consignarlo solo si aparece para calificarse en el Formato de Evaluación Curricular,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 Anexo 03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 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Bases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Concurso)</w:t>
            </w:r>
          </w:p>
        </w:tc>
      </w:tr>
      <w:tr w:rsidR="00605687" w14:paraId="12819C30" w14:textId="77777777" w:rsidTr="00605687">
        <w:trPr>
          <w:trHeight w:val="690"/>
        </w:trPr>
        <w:tc>
          <w:tcPr>
            <w:tcW w:w="2177" w:type="dxa"/>
          </w:tcPr>
          <w:p w14:paraId="36732A12" w14:textId="77777777" w:rsidR="00605687" w:rsidRDefault="00605687" w:rsidP="005C39E6">
            <w:pPr>
              <w:pStyle w:val="TableParagraph"/>
              <w:spacing w:line="221" w:lineRule="exact"/>
              <w:ind w:left="58" w:right="5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Participación</w:t>
            </w:r>
          </w:p>
          <w:p w14:paraId="7B21D0D9" w14:textId="77777777" w:rsidR="00605687" w:rsidRDefault="00605687" w:rsidP="005C39E6">
            <w:pPr>
              <w:pStyle w:val="TableParagraph"/>
              <w:spacing w:line="228" w:lineRule="exact"/>
              <w:ind w:left="102" w:right="93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(Expositor/</w:t>
            </w:r>
            <w:proofErr w:type="spellStart"/>
            <w:r>
              <w:rPr>
                <w:rFonts w:ascii="Arial"/>
                <w:b/>
                <w:sz w:val="20"/>
              </w:rPr>
              <w:t>ra</w:t>
            </w:r>
            <w:proofErr w:type="spellEnd"/>
            <w:r>
              <w:rPr>
                <w:rFonts w:ascii="Arial"/>
                <w:b/>
                <w:sz w:val="20"/>
              </w:rPr>
              <w:t>,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Ponente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Panelista)</w:t>
            </w:r>
          </w:p>
        </w:tc>
        <w:tc>
          <w:tcPr>
            <w:tcW w:w="4538" w:type="dxa"/>
          </w:tcPr>
          <w:p w14:paraId="5B560CA4" w14:textId="77777777" w:rsidR="00605687" w:rsidRDefault="00605687" w:rsidP="005C39E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0F2FDA81" w14:textId="77777777" w:rsidR="00605687" w:rsidRDefault="00605687" w:rsidP="005C39E6">
            <w:pPr>
              <w:pStyle w:val="TableParagraph"/>
              <w:spacing w:before="1"/>
              <w:ind w:left="13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DICTADA</w:t>
            </w:r>
          </w:p>
        </w:tc>
        <w:tc>
          <w:tcPr>
            <w:tcW w:w="2396" w:type="dxa"/>
          </w:tcPr>
          <w:p w14:paraId="39DE420F" w14:textId="77777777" w:rsidR="00605687" w:rsidRDefault="00605687" w:rsidP="005C39E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1E98FFF6" w14:textId="77777777" w:rsidR="00605687" w:rsidRDefault="00605687" w:rsidP="005C39E6">
            <w:pPr>
              <w:pStyle w:val="TableParagraph"/>
              <w:spacing w:before="1"/>
              <w:ind w:left="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EVENTO</w:t>
            </w:r>
          </w:p>
        </w:tc>
        <w:tc>
          <w:tcPr>
            <w:tcW w:w="853" w:type="dxa"/>
          </w:tcPr>
          <w:p w14:paraId="6EA030EB" w14:textId="77777777" w:rsidR="00605687" w:rsidRDefault="00605687" w:rsidP="005C39E6">
            <w:pPr>
              <w:pStyle w:val="TableParagraph"/>
              <w:spacing w:before="107"/>
              <w:ind w:left="118" w:right="93" w:firstLine="1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FOLIO</w:t>
            </w:r>
          </w:p>
        </w:tc>
      </w:tr>
      <w:tr w:rsidR="00605687" w14:paraId="794740C2" w14:textId="77777777" w:rsidTr="00605687">
        <w:trPr>
          <w:trHeight w:val="393"/>
        </w:trPr>
        <w:tc>
          <w:tcPr>
            <w:tcW w:w="2177" w:type="dxa"/>
          </w:tcPr>
          <w:p w14:paraId="115197CF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dxa"/>
          </w:tcPr>
          <w:p w14:paraId="0239A6C9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78C0248A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7E46B2D3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1C7E296E" w14:textId="77777777" w:rsidTr="00605687">
        <w:trPr>
          <w:trHeight w:val="394"/>
        </w:trPr>
        <w:tc>
          <w:tcPr>
            <w:tcW w:w="2177" w:type="dxa"/>
          </w:tcPr>
          <w:p w14:paraId="3D8C5946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dxa"/>
          </w:tcPr>
          <w:p w14:paraId="4C49A394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401533BE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086EC4BD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469F3345" w14:textId="77777777" w:rsidTr="00605687">
        <w:trPr>
          <w:trHeight w:val="394"/>
        </w:trPr>
        <w:tc>
          <w:tcPr>
            <w:tcW w:w="2177" w:type="dxa"/>
          </w:tcPr>
          <w:p w14:paraId="2F081F3A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dxa"/>
          </w:tcPr>
          <w:p w14:paraId="65A2CBBC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316ED911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048A3EFD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4394"/>
        <w:gridCol w:w="1276"/>
        <w:gridCol w:w="1261"/>
        <w:gridCol w:w="852"/>
      </w:tblGrid>
      <w:tr w:rsidR="00AF3867" w:rsidRPr="00C004E8" w14:paraId="1252587B" w14:textId="77777777" w:rsidTr="004F2B0B">
        <w:trPr>
          <w:trHeight w:val="506"/>
          <w:jc w:val="center"/>
        </w:trPr>
        <w:tc>
          <w:tcPr>
            <w:tcW w:w="9958" w:type="dxa"/>
            <w:gridSpan w:val="5"/>
            <w:shd w:val="clear" w:color="auto" w:fill="9CC2E5"/>
            <w:vAlign w:val="center"/>
            <w:hideMark/>
          </w:tcPr>
          <w:p w14:paraId="65EEB994" w14:textId="0E3304BB" w:rsidR="00AF3867" w:rsidRPr="00605687" w:rsidRDefault="00AF3867" w:rsidP="0060568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Idioma</w:t>
            </w:r>
            <w:r w:rsidR="00D5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Nativo</w:t>
            </w:r>
            <w:r w:rsidRPr="0060568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(Consignarlo</w:t>
            </w:r>
            <w:r w:rsidR="00605687"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solo</w:t>
            </w:r>
            <w:r w:rsidR="00605687"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si</w:t>
            </w:r>
            <w:r w:rsidR="00605687"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aparece</w:t>
            </w:r>
            <w:r w:rsidR="00605687"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para</w:t>
            </w:r>
            <w:r w:rsidR="00605687"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calificarse</w:t>
            </w:r>
            <w:r w:rsidR="00605687"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en</w:t>
            </w:r>
            <w:r w:rsidR="00605687"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el</w:t>
            </w:r>
            <w:r w:rsidR="00605687"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Formato</w:t>
            </w:r>
            <w:r w:rsidR="00605687"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de</w:t>
            </w:r>
            <w:r w:rsidR="00605687"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Evaluación</w:t>
            </w:r>
            <w:r w:rsidR="00605687"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Curricular,</w:t>
            </w:r>
            <w:r w:rsidR="00605687"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establecido como</w:t>
            </w:r>
            <w:r w:rsidR="00605687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Anexo</w:t>
            </w:r>
            <w:r w:rsidR="00605687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03</w:t>
            </w:r>
            <w:r w:rsidR="00605687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en</w:t>
            </w:r>
            <w:r w:rsidR="00605687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las Bases del</w:t>
            </w:r>
            <w:r w:rsidR="00605687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Concurso)</w:t>
            </w:r>
          </w:p>
        </w:tc>
      </w:tr>
      <w:tr w:rsidR="00AF3867" w:rsidRPr="00C004E8" w14:paraId="6C1B70E6" w14:textId="77777777" w:rsidTr="004F2B0B">
        <w:trPr>
          <w:trHeight w:val="394"/>
          <w:jc w:val="center"/>
        </w:trPr>
        <w:tc>
          <w:tcPr>
            <w:tcW w:w="9958" w:type="dxa"/>
            <w:gridSpan w:val="5"/>
            <w:shd w:val="clear" w:color="auto" w:fill="auto"/>
            <w:vAlign w:val="center"/>
          </w:tcPr>
          <w:p w14:paraId="7C1927D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Idioma</w:t>
            </w:r>
          </w:p>
        </w:tc>
      </w:tr>
      <w:tr w:rsidR="00AF3867" w:rsidRPr="00C004E8" w14:paraId="3675FB74" w14:textId="77777777" w:rsidTr="004F2B0B">
        <w:trPr>
          <w:trHeight w:val="394"/>
          <w:jc w:val="center"/>
        </w:trPr>
        <w:tc>
          <w:tcPr>
            <w:tcW w:w="9958" w:type="dxa"/>
            <w:gridSpan w:val="5"/>
            <w:shd w:val="clear" w:color="auto" w:fill="auto"/>
            <w:vAlign w:val="center"/>
          </w:tcPr>
          <w:p w14:paraId="73C70E2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35CB6CF" w14:textId="77777777" w:rsidTr="004F2B0B">
        <w:trPr>
          <w:trHeight w:val="394"/>
          <w:jc w:val="center"/>
        </w:trPr>
        <w:tc>
          <w:tcPr>
            <w:tcW w:w="9958" w:type="dxa"/>
            <w:gridSpan w:val="5"/>
            <w:shd w:val="clear" w:color="auto" w:fill="auto"/>
            <w:vAlign w:val="center"/>
          </w:tcPr>
          <w:p w14:paraId="673C678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1A012C" w14:textId="77777777" w:rsidTr="004F2B0B">
        <w:trPr>
          <w:trHeight w:val="394"/>
          <w:jc w:val="center"/>
        </w:trPr>
        <w:tc>
          <w:tcPr>
            <w:tcW w:w="9958" w:type="dxa"/>
            <w:gridSpan w:val="5"/>
            <w:shd w:val="clear" w:color="auto" w:fill="auto"/>
            <w:vAlign w:val="center"/>
          </w:tcPr>
          <w:p w14:paraId="66DDD3F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E154DAE" w14:textId="77777777" w:rsidTr="004F2B0B">
        <w:trPr>
          <w:trHeight w:val="437"/>
          <w:jc w:val="center"/>
        </w:trPr>
        <w:tc>
          <w:tcPr>
            <w:tcW w:w="9958" w:type="dxa"/>
            <w:gridSpan w:val="5"/>
            <w:shd w:val="clear" w:color="auto" w:fill="2E74B5"/>
            <w:vAlign w:val="center"/>
          </w:tcPr>
          <w:p w14:paraId="6BABEFA4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EXPERIENCIA</w:t>
            </w:r>
          </w:p>
        </w:tc>
      </w:tr>
      <w:tr w:rsidR="00AF3867" w:rsidRPr="00C004E8" w14:paraId="3CADDB5E" w14:textId="77777777" w:rsidTr="004F2B0B">
        <w:trPr>
          <w:trHeight w:val="386"/>
          <w:jc w:val="center"/>
        </w:trPr>
        <w:tc>
          <w:tcPr>
            <w:tcW w:w="9106" w:type="dxa"/>
            <w:gridSpan w:val="4"/>
            <w:shd w:val="clear" w:color="auto" w:fill="9CC2E5"/>
            <w:vAlign w:val="center"/>
            <w:hideMark/>
          </w:tcPr>
          <w:p w14:paraId="5251E3A7" w14:textId="64842BCE" w:rsidR="00AF3867" w:rsidRPr="00605687" w:rsidRDefault="00AF3867" w:rsidP="0060568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GENERAL</w:t>
            </w:r>
            <w:r w:rsidR="00D5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  <w:p w14:paraId="2A97568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0ADF899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5D217237" w14:textId="77777777" w:rsidTr="004F2B0B">
        <w:trPr>
          <w:trHeight w:val="670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74C56E8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52D1E08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E60AB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3631A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2C1C84D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20245F6" w14:textId="77777777" w:rsidTr="004F2B0B">
        <w:trPr>
          <w:trHeight w:val="423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67278B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32795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AE1E5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2CE2F8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B02B5B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1BC234A" w14:textId="77777777" w:rsidTr="004F2B0B">
        <w:trPr>
          <w:trHeight w:val="423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1C42BA6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F682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01C3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0B9E75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6EC491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5A5986" w14:textId="77777777" w:rsidTr="004F2B0B">
        <w:trPr>
          <w:trHeight w:val="423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79A288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B6EAAE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9F3A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AA5972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DA49E5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67EA8B6" w14:textId="77777777" w:rsidTr="004F2B0B">
        <w:trPr>
          <w:trHeight w:val="423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28294A4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312CB5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0FFB7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2EA77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3DAA87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98862C6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741B3E22" w14:textId="77777777" w:rsidR="00AF3867" w:rsidRPr="00F34760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42B8D7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DF1C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61712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43F400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B932645" w14:textId="77777777" w:rsidTr="004F2B0B">
        <w:trPr>
          <w:trHeight w:val="350"/>
          <w:jc w:val="center"/>
        </w:trPr>
        <w:tc>
          <w:tcPr>
            <w:tcW w:w="7845" w:type="dxa"/>
            <w:gridSpan w:val="3"/>
            <w:shd w:val="clear" w:color="auto" w:fill="2E74B5"/>
            <w:vAlign w:val="center"/>
          </w:tcPr>
          <w:p w14:paraId="3042270A" w14:textId="77777777" w:rsidR="00AF3867" w:rsidRPr="00F34760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General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74E06DB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60DD0EF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DFA7B8" w14:textId="77777777" w:rsidTr="004F2B0B">
        <w:trPr>
          <w:trHeight w:val="386"/>
          <w:jc w:val="center"/>
        </w:trPr>
        <w:tc>
          <w:tcPr>
            <w:tcW w:w="9106" w:type="dxa"/>
            <w:gridSpan w:val="4"/>
            <w:shd w:val="clear" w:color="auto" w:fill="9CC2E5"/>
            <w:vAlign w:val="center"/>
            <w:hideMark/>
          </w:tcPr>
          <w:p w14:paraId="021A3818" w14:textId="3D91617E" w:rsidR="00AF3867" w:rsidRPr="00C004E8" w:rsidRDefault="00AF3867" w:rsidP="00CB34C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D5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ESPECÍFICA</w:t>
            </w:r>
            <w:r w:rsidR="00D537DB" w:rsidRPr="00D5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852" w:type="dxa"/>
            <w:shd w:val="clear" w:color="auto" w:fill="9CC2E5"/>
            <w:vAlign w:val="center"/>
          </w:tcPr>
          <w:p w14:paraId="42E6A1F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530C3E" w14:textId="77777777" w:rsidTr="004F2B0B">
        <w:trPr>
          <w:trHeight w:val="670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3332106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2AC92CB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8838E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1FB065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462F72C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2F0D61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7E09791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776E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C3DF9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64E19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3054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C8E0C04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632129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A4A257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8C848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EC5D6C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6CDB46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762474C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106FA4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6182AF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35F98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9B2DD8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DE8647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69C34D8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70561F6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2FE8DE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5A8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761B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018E87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1781F2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31A3FAB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D70E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CCA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10266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E9D2EC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022FA6C" w14:textId="77777777" w:rsidTr="004F2B0B">
        <w:trPr>
          <w:trHeight w:val="350"/>
          <w:jc w:val="center"/>
        </w:trPr>
        <w:tc>
          <w:tcPr>
            <w:tcW w:w="7845" w:type="dxa"/>
            <w:gridSpan w:val="3"/>
            <w:shd w:val="clear" w:color="auto" w:fill="2E74B5"/>
            <w:vAlign w:val="center"/>
          </w:tcPr>
          <w:p w14:paraId="23E106F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Específica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0AD51A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2C6E579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D444893" w14:textId="77777777" w:rsidTr="004F2B0B">
        <w:trPr>
          <w:trHeight w:val="386"/>
          <w:jc w:val="center"/>
        </w:trPr>
        <w:tc>
          <w:tcPr>
            <w:tcW w:w="9106" w:type="dxa"/>
            <w:gridSpan w:val="4"/>
            <w:shd w:val="clear" w:color="auto" w:fill="9CC2E5"/>
            <w:vAlign w:val="center"/>
            <w:hideMark/>
          </w:tcPr>
          <w:p w14:paraId="56146F6E" w14:textId="0D55E895" w:rsidR="00AF3867" w:rsidRPr="00C004E8" w:rsidRDefault="00AF3867" w:rsidP="00CB34C4">
            <w:pPr>
              <w:numPr>
                <w:ilvl w:val="0"/>
                <w:numId w:val="9"/>
              </w:numPr>
              <w:spacing w:after="0" w:line="240" w:lineRule="auto"/>
              <w:ind w:left="229" w:hanging="229"/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2E64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EN EL SECTOR PÚBLICO DE LA EXPERIENCIA ESPECÍFICA CONSIGNADA</w:t>
            </w:r>
            <w:r w:rsidR="00D5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852" w:type="dxa"/>
            <w:shd w:val="clear" w:color="auto" w:fill="9CC2E5"/>
            <w:vAlign w:val="center"/>
          </w:tcPr>
          <w:p w14:paraId="6903AE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74A58F5E" w14:textId="77777777" w:rsidTr="004F2B0B">
        <w:trPr>
          <w:trHeight w:val="670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4FA10AB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025DE9B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D9DA5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9B1DF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08D87FA5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2566451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0E79EC5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66D256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4142D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6AE7C0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ED9531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19877F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475336A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E64FD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55CF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F6323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8F257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49CCD16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026FE73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A05AE7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02559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F9A23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75F0DA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tbl>
      <w:tblPr>
        <w:tblStyle w:val="TableNormal"/>
        <w:tblW w:w="9968" w:type="dxa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4398"/>
        <w:gridCol w:w="1277"/>
        <w:gridCol w:w="1262"/>
        <w:gridCol w:w="854"/>
      </w:tblGrid>
      <w:tr w:rsidR="00605687" w14:paraId="547158C1" w14:textId="77777777" w:rsidTr="00605687">
        <w:trPr>
          <w:trHeight w:val="458"/>
        </w:trPr>
        <w:tc>
          <w:tcPr>
            <w:tcW w:w="7852" w:type="dxa"/>
            <w:gridSpan w:val="3"/>
            <w:shd w:val="clear" w:color="auto" w:fill="2D74B5"/>
          </w:tcPr>
          <w:p w14:paraId="5406EA92" w14:textId="77777777" w:rsidR="00605687" w:rsidRDefault="00605687" w:rsidP="005C39E6">
            <w:pPr>
              <w:pStyle w:val="TableParagraph"/>
              <w:spacing w:before="107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Sector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Público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(Años,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Meses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días)</w:t>
            </w:r>
          </w:p>
        </w:tc>
        <w:tc>
          <w:tcPr>
            <w:tcW w:w="1262" w:type="dxa"/>
            <w:shd w:val="clear" w:color="auto" w:fill="2D74B5"/>
          </w:tcPr>
          <w:p w14:paraId="2861C220" w14:textId="77777777" w:rsidR="00605687" w:rsidRDefault="00605687" w:rsidP="005C39E6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49610C5B" w14:textId="3F1E999A" w:rsidR="00605687" w:rsidRDefault="00605687" w:rsidP="005C39E6">
            <w:pPr>
              <w:pStyle w:val="TableParagraph"/>
              <w:spacing w:line="20" w:lineRule="exact"/>
              <w:ind w:left="3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2F1F8B9F" wp14:editId="3B477349">
                      <wp:extent cx="497840" cy="11430"/>
                      <wp:effectExtent l="7620" t="7620" r="8890" b="0"/>
                      <wp:docPr id="7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840" cy="11430"/>
                                <a:chOff x="0" y="0"/>
                                <a:chExt cx="784" cy="18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3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694B4B5D" id="Grupo 7" o:spid="_x0000_s1026" style="width:39.2pt;height:.9pt;mso-position-horizontal-relative:char;mso-position-vertical-relative:line" coordsize="78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">
                      <v:line id="Line 9" o:spid="_x0000_s1027" style="position:absolute;visibility:visible;mso-wrap-style:square" from="0,9" to="784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" strokeweight=".89pt"/>
                      <w10:anchorlock/>
                    </v:group>
                  </w:pict>
                </mc:Fallback>
              </mc:AlternateContent>
            </w:r>
          </w:p>
          <w:p w14:paraId="2B23EAE2" w14:textId="77777777" w:rsidR="00605687" w:rsidRDefault="00605687" w:rsidP="005C39E6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1BF6A231" w14:textId="22F4DFFE" w:rsidR="00605687" w:rsidRDefault="00605687" w:rsidP="005C39E6">
            <w:pPr>
              <w:pStyle w:val="TableParagraph"/>
              <w:spacing w:line="20" w:lineRule="exact"/>
              <w:ind w:left="5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683C20C3" wp14:editId="1A329E70">
                      <wp:extent cx="284480" cy="11430"/>
                      <wp:effectExtent l="8255" t="2540" r="12065" b="5080"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80" cy="11430"/>
                                <a:chOff x="0" y="0"/>
                                <a:chExt cx="448" cy="18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4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3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56F72454" id="Grupo 5" o:spid="_x0000_s1026" style="width:22.4pt;height:.9pt;mso-position-horizontal-relative:char;mso-position-vertical-relative:line" coordsize="44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">
                      <v:line id="Line 7" o:spid="_x0000_s1027" style="position:absolute;visibility:visible;mso-wrap-style:square" from="0,9" to="44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" strokeweight=".8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  <w:shd w:val="clear" w:color="auto" w:fill="2D74B5"/>
          </w:tcPr>
          <w:p w14:paraId="5FB8ED38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1B820FD2" w14:textId="77777777" w:rsidTr="00F34760">
        <w:trPr>
          <w:trHeight w:val="466"/>
        </w:trPr>
        <w:tc>
          <w:tcPr>
            <w:tcW w:w="9114" w:type="dxa"/>
            <w:gridSpan w:val="4"/>
            <w:shd w:val="clear" w:color="auto" w:fill="006699"/>
          </w:tcPr>
          <w:p w14:paraId="5307637B" w14:textId="05BCB627" w:rsidR="00605687" w:rsidRDefault="00605687" w:rsidP="00F34760">
            <w:pPr>
              <w:pStyle w:val="TableParagraph"/>
              <w:tabs>
                <w:tab w:val="left" w:pos="778"/>
              </w:tabs>
              <w:spacing w:line="225" w:lineRule="exact"/>
              <w:ind w:left="71"/>
              <w:rPr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D.</w:t>
            </w:r>
            <w:r>
              <w:rPr>
                <w:rFonts w:ascii="Arial"/>
                <w:b/>
                <w:color w:val="FFFFFF"/>
                <w:sz w:val="20"/>
              </w:rPr>
              <w:tab/>
              <w:t>EXPERIENCIA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COMPLEMENTARIA</w:t>
            </w:r>
            <w:r w:rsidR="00D537DB">
              <w:rPr>
                <w:rFonts w:ascii="Arial"/>
                <w:b/>
                <w:color w:val="FFFFFF"/>
                <w:sz w:val="20"/>
              </w:rPr>
              <w:t xml:space="preserve"> </w:t>
            </w:r>
            <w:r w:rsidR="00D537DB" w:rsidRPr="00D537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(</w:t>
            </w:r>
            <w:r w:rsidR="00D537DB" w:rsidRPr="00D537DB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>Requisito Obligatorio, para cumplir los requisitos mínimos del puesto de acuerdo al numeral 9 de las bases del concurso)</w:t>
            </w:r>
          </w:p>
        </w:tc>
        <w:tc>
          <w:tcPr>
            <w:tcW w:w="854" w:type="dxa"/>
            <w:shd w:val="clear" w:color="auto" w:fill="006699"/>
          </w:tcPr>
          <w:p w14:paraId="5D803BC6" w14:textId="77777777" w:rsidR="00605687" w:rsidRDefault="00605687" w:rsidP="005C39E6">
            <w:pPr>
              <w:pStyle w:val="TableParagraph"/>
              <w:spacing w:before="113" w:line="237" w:lineRule="auto"/>
              <w:ind w:left="67" w:right="145" w:firstLine="2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N°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FOLIO</w:t>
            </w:r>
          </w:p>
        </w:tc>
      </w:tr>
      <w:tr w:rsidR="00605687" w14:paraId="2FC8F956" w14:textId="77777777" w:rsidTr="00605687">
        <w:trPr>
          <w:trHeight w:val="670"/>
        </w:trPr>
        <w:tc>
          <w:tcPr>
            <w:tcW w:w="2177" w:type="dxa"/>
          </w:tcPr>
          <w:p w14:paraId="67A5AC8D" w14:textId="77777777" w:rsidR="00605687" w:rsidRDefault="00605687" w:rsidP="005C39E6">
            <w:pPr>
              <w:pStyle w:val="TableParagraph"/>
              <w:spacing w:before="122"/>
              <w:ind w:left="515" w:right="430" w:firstLine="2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EMPRESA /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INSTITUCIÓN</w:t>
            </w:r>
          </w:p>
        </w:tc>
        <w:tc>
          <w:tcPr>
            <w:tcW w:w="4398" w:type="dxa"/>
          </w:tcPr>
          <w:p w14:paraId="59D97F14" w14:textId="77777777" w:rsidR="00605687" w:rsidRDefault="00605687" w:rsidP="005C39E6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7ED04A6" w14:textId="77777777" w:rsidR="00605687" w:rsidRDefault="00605687" w:rsidP="005C39E6">
            <w:pPr>
              <w:pStyle w:val="TableParagraph"/>
              <w:ind w:left="1840" w:right="15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CARGO</w:t>
            </w:r>
          </w:p>
        </w:tc>
        <w:tc>
          <w:tcPr>
            <w:tcW w:w="1277" w:type="dxa"/>
          </w:tcPr>
          <w:p w14:paraId="2AD81ABD" w14:textId="77777777" w:rsidR="00605687" w:rsidRDefault="00605687" w:rsidP="005C39E6">
            <w:pPr>
              <w:pStyle w:val="TableParagraph"/>
              <w:spacing w:before="18"/>
              <w:ind w:left="101" w:right="107" w:firstLine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Desde/ </w:t>
            </w:r>
            <w:r>
              <w:rPr>
                <w:rFonts w:ascii="Arial" w:hAnsi="Arial"/>
                <w:b/>
                <w:sz w:val="18"/>
              </w:rPr>
              <w:t>años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Hasta/años</w:t>
            </w:r>
          </w:p>
        </w:tc>
        <w:tc>
          <w:tcPr>
            <w:tcW w:w="1262" w:type="dxa"/>
          </w:tcPr>
          <w:p w14:paraId="3F86949C" w14:textId="77777777" w:rsidR="00605687" w:rsidRDefault="00605687" w:rsidP="005C39E6">
            <w:pPr>
              <w:pStyle w:val="TableParagraph"/>
              <w:spacing w:before="122"/>
              <w:ind w:left="3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14:paraId="28FFF73F" w14:textId="77777777" w:rsidR="00605687" w:rsidRDefault="00605687" w:rsidP="005C39E6">
            <w:pPr>
              <w:pStyle w:val="TableParagraph"/>
              <w:spacing w:before="1"/>
              <w:ind w:left="6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Años/meses</w:t>
            </w:r>
          </w:p>
        </w:tc>
        <w:tc>
          <w:tcPr>
            <w:tcW w:w="854" w:type="dxa"/>
          </w:tcPr>
          <w:p w14:paraId="7EBCE5CE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4166B450" w14:textId="77777777" w:rsidTr="00605687">
        <w:trPr>
          <w:trHeight w:val="350"/>
        </w:trPr>
        <w:tc>
          <w:tcPr>
            <w:tcW w:w="2177" w:type="dxa"/>
          </w:tcPr>
          <w:p w14:paraId="4C12287D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</w:tcPr>
          <w:p w14:paraId="6FA831DA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28D6E5C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26CF8422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020CD57C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01C2D2DC" w14:textId="77777777" w:rsidTr="00605687">
        <w:trPr>
          <w:trHeight w:val="350"/>
        </w:trPr>
        <w:tc>
          <w:tcPr>
            <w:tcW w:w="2177" w:type="dxa"/>
          </w:tcPr>
          <w:p w14:paraId="1C2038BC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</w:tcPr>
          <w:p w14:paraId="1B2D3C59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170D0B7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5003C0AA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3B031ED6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617080AB" w14:textId="77777777" w:rsidTr="00605687">
        <w:trPr>
          <w:trHeight w:val="350"/>
        </w:trPr>
        <w:tc>
          <w:tcPr>
            <w:tcW w:w="2177" w:type="dxa"/>
          </w:tcPr>
          <w:p w14:paraId="2A1FF09B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</w:tcPr>
          <w:p w14:paraId="265E2402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49825F7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5BF521E9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6622D5CA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5"/>
        <w:gridCol w:w="1261"/>
        <w:gridCol w:w="852"/>
      </w:tblGrid>
      <w:tr w:rsidR="00AF3867" w:rsidRPr="00C004E8" w14:paraId="67CEA185" w14:textId="77777777" w:rsidTr="004F2B0B">
        <w:trPr>
          <w:trHeight w:val="350"/>
          <w:jc w:val="center"/>
        </w:trPr>
        <w:tc>
          <w:tcPr>
            <w:tcW w:w="7845" w:type="dxa"/>
            <w:shd w:val="clear" w:color="auto" w:fill="2E74B5"/>
            <w:vAlign w:val="center"/>
          </w:tcPr>
          <w:p w14:paraId="03BB0C9E" w14:textId="77777777" w:rsidR="00AF3867" w:rsidRPr="00F34760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en el Sector Público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39DFAEA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553B879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59BC978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2E74B5"/>
            <w:vAlign w:val="center"/>
          </w:tcPr>
          <w:p w14:paraId="7D176572" w14:textId="77777777" w:rsidR="00AF3867" w:rsidRPr="00F34760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CONOCIMIENTOS</w:t>
            </w:r>
          </w:p>
        </w:tc>
      </w:tr>
      <w:tr w:rsidR="00AF3867" w:rsidRPr="00C004E8" w14:paraId="631EBCA4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9CC2E5"/>
            <w:vAlign w:val="center"/>
          </w:tcPr>
          <w:p w14:paraId="448CA83B" w14:textId="33C84C62" w:rsidR="00AF3867" w:rsidRPr="00F34760" w:rsidRDefault="00AF3867" w:rsidP="00CB34C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CONOCIMIENTOS TÉCNICOS PRINCIPALES </w:t>
            </w:r>
            <w:r w:rsidRPr="00F34760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(Obligatorio, consignar de acuerdo a los requisitos mínimos del puesto)</w:t>
            </w:r>
          </w:p>
        </w:tc>
      </w:tr>
      <w:tr w:rsidR="00AF3867" w:rsidRPr="00C004E8" w14:paraId="53574FEA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FFFFFF"/>
            <w:vAlign w:val="center"/>
          </w:tcPr>
          <w:p w14:paraId="2D37DE49" w14:textId="77777777" w:rsidR="00AF3867" w:rsidRPr="00F34760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</w:tr>
      <w:tr w:rsidR="00AF3867" w:rsidRPr="00C004E8" w14:paraId="6EFA9673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9CC2E5"/>
            <w:vAlign w:val="center"/>
          </w:tcPr>
          <w:p w14:paraId="57A1A317" w14:textId="2627248B" w:rsidR="00AF3867" w:rsidRPr="00F34760" w:rsidRDefault="00AF3867" w:rsidP="00CB34C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CONOCIMIENTOS DE OFIMÁTICA </w:t>
            </w:r>
            <w:r w:rsidRPr="00F34760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(</w:t>
            </w:r>
            <w:r w:rsidR="00D537DB" w:rsidRPr="00F34760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Obligatorio, consignar de acuerdo a los requisitos mínimos del puesto</w:t>
            </w:r>
            <w:r w:rsidR="00D537DB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)</w:t>
            </w:r>
          </w:p>
        </w:tc>
      </w:tr>
      <w:tr w:rsidR="00AF3867" w:rsidRPr="00C004E8" w14:paraId="7C5FC71B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FFFFFF"/>
            <w:vAlign w:val="center"/>
          </w:tcPr>
          <w:p w14:paraId="1E6AA5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759969F4" w14:textId="77777777" w:rsidR="00F34760" w:rsidRDefault="00F34760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  <w:r w:rsidRPr="00F34760">
        <w:rPr>
          <w:rFonts w:ascii="Arial" w:hAnsi="Arial" w:cs="Arial"/>
          <w:color w:val="000000"/>
        </w:rPr>
        <w:t>De contar más detalle en el campo de Formación Académica y Experiencia, deben agregar más filas.</w:t>
      </w:r>
    </w:p>
    <w:p w14:paraId="4AA1286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23975D32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00DF1671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096CA746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2859E11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_________________________________</w:t>
      </w:r>
    </w:p>
    <w:p w14:paraId="1B1C8789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FIRMA</w:t>
      </w:r>
    </w:p>
    <w:p w14:paraId="308844A3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DNI No. </w:t>
      </w:r>
    </w:p>
    <w:p w14:paraId="76BDE356" w14:textId="77777777" w:rsidR="00AF3867" w:rsidRPr="00C004E8" w:rsidRDefault="00AF3867" w:rsidP="00AF3867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004E8">
        <w:rPr>
          <w:rFonts w:ascii="Arial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02EC756B" w14:textId="77777777" w:rsidR="00BC2374" w:rsidRDefault="00BC2374"/>
    <w:sectPr w:rsidR="00BC2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0259"/>
    <w:multiLevelType w:val="hybridMultilevel"/>
    <w:tmpl w:val="BA02714C"/>
    <w:lvl w:ilvl="0" w:tplc="28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F1344"/>
    <w:multiLevelType w:val="hybridMultilevel"/>
    <w:tmpl w:val="54743F7A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17CAD"/>
    <w:multiLevelType w:val="hybridMultilevel"/>
    <w:tmpl w:val="68526830"/>
    <w:lvl w:ilvl="0" w:tplc="913C4C5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6011C2"/>
    <w:multiLevelType w:val="hybridMultilevel"/>
    <w:tmpl w:val="9E00D7FE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F2332"/>
    <w:multiLevelType w:val="hybridMultilevel"/>
    <w:tmpl w:val="BC1E571E"/>
    <w:lvl w:ilvl="0" w:tplc="28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FD09E1"/>
    <w:multiLevelType w:val="hybridMultilevel"/>
    <w:tmpl w:val="EAAC6F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F78EB"/>
    <w:multiLevelType w:val="hybridMultilevel"/>
    <w:tmpl w:val="5FEC51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33DA8"/>
    <w:multiLevelType w:val="hybridMultilevel"/>
    <w:tmpl w:val="DDF46B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F1C0C"/>
    <w:multiLevelType w:val="hybridMultilevel"/>
    <w:tmpl w:val="42341918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67"/>
    <w:rsid w:val="00452F2B"/>
    <w:rsid w:val="00605687"/>
    <w:rsid w:val="0070250D"/>
    <w:rsid w:val="00A13AE8"/>
    <w:rsid w:val="00AF3867"/>
    <w:rsid w:val="00BC2374"/>
    <w:rsid w:val="00C328E7"/>
    <w:rsid w:val="00CA5639"/>
    <w:rsid w:val="00CB34C4"/>
    <w:rsid w:val="00D537DB"/>
    <w:rsid w:val="00DB6F4E"/>
    <w:rsid w:val="00F34760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6E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86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6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056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568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34760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4760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86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6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056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568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34760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476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Lady Quiroz Romero</dc:creator>
  <cp:lastModifiedBy>Milagros del Carmen mdcam. Alvarez Mamani</cp:lastModifiedBy>
  <cp:revision>10</cp:revision>
  <cp:lastPrinted>2023-07-07T18:08:00Z</cp:lastPrinted>
  <dcterms:created xsi:type="dcterms:W3CDTF">2023-06-20T00:20:00Z</dcterms:created>
  <dcterms:modified xsi:type="dcterms:W3CDTF">2024-12-18T22:58:00Z</dcterms:modified>
</cp:coreProperties>
</file>